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9FE37" w14:textId="77777777" w:rsidR="008B6F72" w:rsidRDefault="008B6F72" w:rsidP="008B6F72">
      <w:pPr>
        <w:pStyle w:val="Title"/>
        <w:rPr>
          <w:sz w:val="52"/>
          <w:szCs w:val="52"/>
        </w:rPr>
      </w:pPr>
      <w:r>
        <w:rPr>
          <w:sz w:val="52"/>
          <w:szCs w:val="52"/>
        </w:rPr>
        <w:t>WOMEN’S UNIVERSITY IN AFRICA</w:t>
      </w:r>
    </w:p>
    <w:p w14:paraId="616A85C1" w14:textId="336CC726" w:rsidR="008B6F72" w:rsidRDefault="008B6F72" w:rsidP="008B6F72">
      <w:pPr>
        <w:pStyle w:val="Title"/>
        <w:rPr>
          <w:sz w:val="52"/>
          <w:szCs w:val="52"/>
        </w:rPr>
      </w:pP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2FF830" wp14:editId="036BA826">
                <wp:simplePos x="0" y="0"/>
                <wp:positionH relativeFrom="page">
                  <wp:align>left</wp:align>
                </wp:positionH>
                <wp:positionV relativeFrom="paragraph">
                  <wp:posOffset>448945</wp:posOffset>
                </wp:positionV>
                <wp:extent cx="2697480" cy="1047750"/>
                <wp:effectExtent l="0" t="0" r="762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FD10B" w14:textId="77777777" w:rsidR="008B6F72" w:rsidRDefault="008B6F72" w:rsidP="008B6F72">
                            <w:pPr>
                              <w:spacing w:after="0"/>
                              <w:ind w:left="720"/>
                              <w:rPr>
                                <w:rFonts w:ascii="Times New Roman" w:hAnsi="Times New Roman"/>
                                <w:color w:val="000000"/>
                                <w:lang w:val="en-Z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lang w:val="en-ZW"/>
                              </w:rPr>
                              <w:t>546, Arcturus Road</w:t>
                            </w:r>
                          </w:p>
                          <w:p w14:paraId="5DE3445F" w14:textId="77777777" w:rsidR="008B6F72" w:rsidRDefault="008B6F72" w:rsidP="008B6F72">
                            <w:pPr>
                              <w:spacing w:after="0"/>
                              <w:ind w:left="720"/>
                              <w:rPr>
                                <w:rFonts w:ascii="Times New Roman" w:hAnsi="Times New Roman"/>
                                <w:color w:val="000000"/>
                                <w:lang w:val="en-Z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lang w:val="en-ZW"/>
                              </w:rPr>
                              <w:t>Manresa Park</w:t>
                            </w:r>
                          </w:p>
                          <w:p w14:paraId="72C2E53F" w14:textId="77777777" w:rsidR="008B6F72" w:rsidRDefault="008B6F72" w:rsidP="008B6F72">
                            <w:pPr>
                              <w:spacing w:after="0"/>
                              <w:ind w:left="720"/>
                              <w:rPr>
                                <w:rFonts w:ascii="Times New Roman" w:hAnsi="Times New Roman"/>
                                <w:color w:val="000000"/>
                                <w:lang w:val="en-Z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lang w:val="en-ZW"/>
                              </w:rPr>
                              <w:t>Greendale</w:t>
                            </w:r>
                          </w:p>
                          <w:p w14:paraId="14C6C8F4" w14:textId="77777777" w:rsidR="008B6F72" w:rsidRDefault="008B6F72" w:rsidP="008B6F72">
                            <w:pPr>
                              <w:spacing w:after="0"/>
                              <w:ind w:left="720"/>
                              <w:rPr>
                                <w:rFonts w:ascii="Times New Roman" w:hAnsi="Times New Roman"/>
                                <w:color w:val="000000"/>
                                <w:lang w:val="en-Z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lang w:val="en-ZW"/>
                              </w:rPr>
                              <w:t xml:space="preserve">Harare </w:t>
                            </w:r>
                          </w:p>
                          <w:p w14:paraId="39E1A1F1" w14:textId="30808056" w:rsidR="008B6F72" w:rsidRPr="008B6F72" w:rsidRDefault="008B6F72" w:rsidP="008B6F72">
                            <w:pPr>
                              <w:spacing w:after="0"/>
                              <w:ind w:left="720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lang w:val="en-ZW"/>
                              </w:rPr>
                            </w:pPr>
                            <w:r w:rsidRPr="008B6F72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lang w:val="en-ZW"/>
                              </w:rPr>
                              <w:t xml:space="preserve">ZIMBABWE                                </w:t>
                            </w:r>
                          </w:p>
                          <w:p w14:paraId="200E5E5D" w14:textId="77777777" w:rsidR="008B6F72" w:rsidRDefault="008B6F72" w:rsidP="008B6F72">
                            <w:pPr>
                              <w:ind w:firstLine="720"/>
                              <w:rPr>
                                <w:lang w:val="en-Z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222FF83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35.35pt;width:212.4pt;height:82.5pt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" stroked="f">
                <v:textbox>
                  <w:txbxContent>
                    <w:p w14:paraId="135FD10B" w14:textId="77777777" w:rsidR="008B6F72" w:rsidRDefault="008B6F72" w:rsidP="008B6F72">
                      <w:pPr>
                        <w:spacing w:after="0"/>
                        <w:ind w:left="720"/>
                        <w:rPr>
                          <w:rFonts w:ascii="Times New Roman" w:hAnsi="Times New Roman"/>
                          <w:color w:val="000000"/>
                          <w:lang w:val="en-ZW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lang w:val="en-ZW"/>
                        </w:rPr>
                        <w:t>546, Arcturus Road</w:t>
                      </w:r>
                    </w:p>
                    <w:p w14:paraId="5DE3445F" w14:textId="77777777" w:rsidR="008B6F72" w:rsidRDefault="008B6F72" w:rsidP="008B6F72">
                      <w:pPr>
                        <w:spacing w:after="0"/>
                        <w:ind w:left="720"/>
                        <w:rPr>
                          <w:rFonts w:ascii="Times New Roman" w:hAnsi="Times New Roman"/>
                          <w:color w:val="000000"/>
                          <w:lang w:val="en-ZW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lang w:val="en-ZW"/>
                        </w:rPr>
                        <w:t>Manresa Park</w:t>
                      </w:r>
                    </w:p>
                    <w:p w14:paraId="72C2E53F" w14:textId="77777777" w:rsidR="008B6F72" w:rsidRDefault="008B6F72" w:rsidP="008B6F72">
                      <w:pPr>
                        <w:spacing w:after="0"/>
                        <w:ind w:left="720"/>
                        <w:rPr>
                          <w:rFonts w:ascii="Times New Roman" w:hAnsi="Times New Roman"/>
                          <w:color w:val="000000"/>
                          <w:lang w:val="en-ZW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lang w:val="en-ZW"/>
                        </w:rPr>
                        <w:t>Greendale</w:t>
                      </w:r>
                    </w:p>
                    <w:p w14:paraId="14C6C8F4" w14:textId="77777777" w:rsidR="008B6F72" w:rsidRDefault="008B6F72" w:rsidP="008B6F72">
                      <w:pPr>
                        <w:spacing w:after="0"/>
                        <w:ind w:left="720"/>
                        <w:rPr>
                          <w:rFonts w:ascii="Times New Roman" w:hAnsi="Times New Roman"/>
                          <w:color w:val="000000"/>
                          <w:lang w:val="en-ZW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lang w:val="en-ZW"/>
                        </w:rPr>
                        <w:t xml:space="preserve">Harare </w:t>
                      </w:r>
                    </w:p>
                    <w:p w14:paraId="39E1A1F1" w14:textId="30808056" w:rsidR="008B6F72" w:rsidRPr="008B6F72" w:rsidRDefault="008B6F72" w:rsidP="008B6F72">
                      <w:pPr>
                        <w:spacing w:after="0"/>
                        <w:ind w:left="720"/>
                        <w:rPr>
                          <w:rFonts w:ascii="Times New Roman" w:hAnsi="Times New Roman"/>
                          <w:b/>
                          <w:bCs/>
                          <w:color w:val="000000"/>
                          <w:lang w:val="en-ZW"/>
                        </w:rPr>
                      </w:pPr>
                      <w:r w:rsidRPr="008B6F72">
                        <w:rPr>
                          <w:rFonts w:ascii="Times New Roman" w:hAnsi="Times New Roman"/>
                          <w:b/>
                          <w:bCs/>
                          <w:color w:val="000000"/>
                          <w:lang w:val="en-ZW"/>
                        </w:rPr>
                        <w:t xml:space="preserve">ZIMBABWE                                </w:t>
                      </w:r>
                    </w:p>
                    <w:p w14:paraId="200E5E5D" w14:textId="77777777" w:rsidR="008B6F72" w:rsidRDefault="008B6F72" w:rsidP="008B6F72">
                      <w:pPr>
                        <w:ind w:firstLine="720"/>
                        <w:rPr>
                          <w:lang w:val="en-ZW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9A2E08" w14:textId="27EEDC79" w:rsidR="008B6F72" w:rsidRDefault="008B6F72" w:rsidP="008B6F72"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511D82" wp14:editId="0965F82F">
                <wp:simplePos x="0" y="0"/>
                <wp:positionH relativeFrom="column">
                  <wp:posOffset>3873500</wp:posOffset>
                </wp:positionH>
                <wp:positionV relativeFrom="paragraph">
                  <wp:posOffset>294640</wp:posOffset>
                </wp:positionV>
                <wp:extent cx="2578100" cy="40703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A2789" w14:textId="3BC882B7" w:rsidR="008B6F72" w:rsidRDefault="008B6F72" w:rsidP="008B6F7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lang w:val="en-ZW" w:eastAsia="en-ZW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lang w:val="en-ZW" w:eastAsia="en-ZW"/>
                              </w:rPr>
                              <w:t>Phone +263-0242- 459647, 459601</w:t>
                            </w:r>
                          </w:p>
                          <w:p w14:paraId="162B85F1" w14:textId="77777777" w:rsidR="008B6F72" w:rsidRDefault="008B6F72" w:rsidP="008B6F72">
                            <w:pPr>
                              <w:rPr>
                                <w:sz w:val="16"/>
                                <w:szCs w:val="16"/>
                                <w:lang w:val="en-ZW"/>
                              </w:rPr>
                            </w:pPr>
                          </w:p>
                          <w:p w14:paraId="1EBE39DB" w14:textId="77777777" w:rsidR="008B6F72" w:rsidRDefault="008B6F72" w:rsidP="008B6F72">
                            <w:pPr>
                              <w:rPr>
                                <w:sz w:val="20"/>
                                <w:szCs w:val="20"/>
                                <w:lang w:val="en-Z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ZW"/>
                              </w:rPr>
                              <w:tab/>
                            </w:r>
                          </w:p>
                          <w:p w14:paraId="02BE4F18" w14:textId="77777777" w:rsidR="008B6F72" w:rsidRDefault="008B6F72" w:rsidP="008B6F72">
                            <w:pPr>
                              <w:rPr>
                                <w:lang w:val="en-Z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5511D82" id="Text Box 2" o:spid="_x0000_s1027" type="#_x0000_t202" style="position:absolute;margin-left:305pt;margin-top:23.2pt;width:203pt;height:3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" stroked="f">
                <v:textbox>
                  <w:txbxContent>
                    <w:p w14:paraId="52DA2789" w14:textId="3BC882B7" w:rsidR="008B6F72" w:rsidRDefault="008B6F72" w:rsidP="008B6F72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color w:val="000000"/>
                          <w:lang w:val="en-ZW" w:eastAsia="en-ZW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lang w:val="en-ZW" w:eastAsia="en-ZW"/>
                        </w:rPr>
                        <w:t>Phone +263-0242- 459647, 459601</w:t>
                      </w:r>
                    </w:p>
                    <w:p w14:paraId="162B85F1" w14:textId="77777777" w:rsidR="008B6F72" w:rsidRDefault="008B6F72" w:rsidP="008B6F72">
                      <w:pPr>
                        <w:rPr>
                          <w:sz w:val="16"/>
                          <w:szCs w:val="16"/>
                          <w:lang w:val="en-ZW"/>
                        </w:rPr>
                      </w:pPr>
                    </w:p>
                    <w:p w14:paraId="1EBE39DB" w14:textId="77777777" w:rsidR="008B6F72" w:rsidRDefault="008B6F72" w:rsidP="008B6F72">
                      <w:pPr>
                        <w:rPr>
                          <w:sz w:val="20"/>
                          <w:szCs w:val="20"/>
                          <w:lang w:val="en-ZW"/>
                        </w:rPr>
                      </w:pPr>
                      <w:r>
                        <w:rPr>
                          <w:sz w:val="20"/>
                          <w:szCs w:val="20"/>
                          <w:lang w:val="en-ZW"/>
                        </w:rPr>
                        <w:tab/>
                      </w:r>
                    </w:p>
                    <w:p w14:paraId="02BE4F18" w14:textId="77777777" w:rsidR="008B6F72" w:rsidRDefault="008B6F72" w:rsidP="008B6F72">
                      <w:pPr>
                        <w:rPr>
                          <w:lang w:val="en-Z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rPr>
          <w:noProof/>
          <w:lang w:val="en-ZW" w:eastAsia="en-ZW"/>
        </w:rPr>
        <w:drawing>
          <wp:inline distT="0" distB="0" distL="0" distR="0" wp14:anchorId="33E5D66D" wp14:editId="13794157">
            <wp:extent cx="1457325" cy="1019175"/>
            <wp:effectExtent l="0" t="0" r="9525" b="9525"/>
            <wp:docPr id="1" name="Picture 1" descr="WU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UA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0BE4B87C" w14:textId="77777777" w:rsidR="008B6F72" w:rsidRDefault="008B6F72" w:rsidP="008B6F72">
      <w:r>
        <w:rPr>
          <w:rFonts w:ascii="Times New Roman" w:hAnsi="Times New Roman"/>
          <w:b/>
          <w:i/>
          <w:sz w:val="28"/>
          <w:szCs w:val="28"/>
        </w:rPr>
        <w:t>Addressing gender disparity and fostering equity in university education</w:t>
      </w:r>
    </w:p>
    <w:p w14:paraId="60861CC6" w14:textId="77777777" w:rsidR="008B6F72" w:rsidRDefault="008B6F72" w:rsidP="008B6F7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i/>
          <w:color w:val="00B050"/>
          <w:sz w:val="36"/>
          <w:szCs w:val="36"/>
        </w:rPr>
      </w:pPr>
      <w:r>
        <w:rPr>
          <w:rFonts w:ascii="Times New Roman" w:hAnsi="Times New Roman"/>
          <w:b/>
          <w:i/>
          <w:color w:val="00B050"/>
          <w:sz w:val="36"/>
          <w:szCs w:val="36"/>
        </w:rPr>
        <w:t xml:space="preserve">Research and Post Graduate Centre </w:t>
      </w:r>
    </w:p>
    <w:p w14:paraId="140ACCD2" w14:textId="4A89309A" w:rsidR="008B6F72" w:rsidRDefault="008B6F72" w:rsidP="00046561">
      <w:pPr>
        <w:spacing w:after="0" w:line="360" w:lineRule="auto"/>
        <w:jc w:val="both"/>
        <w:rPr>
          <w:rFonts w:ascii="Times New Roman" w:hAnsi="Times New Roman"/>
          <w:bCs/>
          <w:iCs/>
        </w:rPr>
      </w:pPr>
    </w:p>
    <w:p w14:paraId="0C1A61C2" w14:textId="6B2512D6" w:rsidR="00B2495F" w:rsidRDefault="00B2495F" w:rsidP="00046561">
      <w:pPr>
        <w:spacing w:after="0" w:line="360" w:lineRule="auto"/>
        <w:jc w:val="both"/>
        <w:rPr>
          <w:rFonts w:ascii="Times New Roman" w:hAnsi="Times New Roman"/>
          <w:bCs/>
          <w:iCs/>
        </w:rPr>
      </w:pPr>
    </w:p>
    <w:p w14:paraId="136DB36D" w14:textId="09E1656A" w:rsidR="00B2495F" w:rsidRDefault="00B2495F" w:rsidP="00B2495F">
      <w:pPr>
        <w:rPr>
          <w:b/>
          <w:bCs/>
        </w:rPr>
      </w:pPr>
      <w:r w:rsidRPr="00A66246">
        <w:rPr>
          <w:b/>
          <w:bCs/>
        </w:rPr>
        <w:t>THESIS PROPOSAL</w:t>
      </w:r>
      <w:r w:rsidR="004B466F">
        <w:rPr>
          <w:b/>
          <w:bCs/>
        </w:rPr>
        <w:t>/CHAPTERS</w:t>
      </w:r>
      <w:r w:rsidR="00A13DBA">
        <w:rPr>
          <w:b/>
          <w:bCs/>
        </w:rPr>
        <w:t xml:space="preserve"> DEFENS</w:t>
      </w:r>
      <w:r w:rsidRPr="00A66246">
        <w:rPr>
          <w:b/>
          <w:bCs/>
        </w:rPr>
        <w:t>E ASSESSMENT SCORE CARD</w:t>
      </w:r>
    </w:p>
    <w:p w14:paraId="72891517" w14:textId="77777777" w:rsidR="00B2495F" w:rsidRPr="00A66246" w:rsidRDefault="00B2495F" w:rsidP="00B2495F">
      <w:pPr>
        <w:rPr>
          <w:b/>
          <w:bCs/>
        </w:rPr>
      </w:pPr>
    </w:p>
    <w:p w14:paraId="0FFB11EA" w14:textId="77777777" w:rsidR="00B2495F" w:rsidRPr="00A66246" w:rsidRDefault="00B2495F" w:rsidP="00B2495F">
      <w:pPr>
        <w:rPr>
          <w:b/>
          <w:bCs/>
        </w:rPr>
      </w:pPr>
      <w:r w:rsidRPr="00A66246">
        <w:rPr>
          <w:b/>
          <w:bCs/>
        </w:rPr>
        <w:t>Name of Candidate</w:t>
      </w:r>
      <w:proofErr w:type="gramStart"/>
      <w:r w:rsidRPr="00A66246">
        <w:rPr>
          <w:b/>
          <w:bCs/>
        </w:rPr>
        <w:t>:……………………………………………………………………………………………………………………….</w:t>
      </w:r>
      <w:proofErr w:type="gramEnd"/>
    </w:p>
    <w:p w14:paraId="2DEAE98B" w14:textId="77777777" w:rsidR="00B2495F" w:rsidRPr="00A66246" w:rsidRDefault="00B2495F" w:rsidP="00B2495F">
      <w:pPr>
        <w:rPr>
          <w:b/>
          <w:bCs/>
        </w:rPr>
      </w:pPr>
      <w:r w:rsidRPr="00A66246">
        <w:rPr>
          <w:b/>
          <w:bCs/>
        </w:rPr>
        <w:t>Student Number</w:t>
      </w:r>
      <w:proofErr w:type="gramStart"/>
      <w:r w:rsidRPr="00A66246">
        <w:rPr>
          <w:b/>
          <w:bCs/>
        </w:rPr>
        <w:t>:…………………………………………………………………………………………………………………………..</w:t>
      </w:r>
      <w:proofErr w:type="gramEnd"/>
    </w:p>
    <w:p w14:paraId="280E416E" w14:textId="77777777" w:rsidR="00B2495F" w:rsidRPr="00A66246" w:rsidRDefault="00B2495F" w:rsidP="00B2495F">
      <w:pPr>
        <w:rPr>
          <w:b/>
          <w:bCs/>
        </w:rPr>
      </w:pPr>
      <w:r w:rsidRPr="00A66246">
        <w:rPr>
          <w:b/>
          <w:bCs/>
        </w:rPr>
        <w:t>Name of Assessor: Dr/Prof ……………………………………………………………………………………………………………</w:t>
      </w:r>
    </w:p>
    <w:p w14:paraId="45F0DAD3" w14:textId="77777777" w:rsidR="00B2495F" w:rsidRPr="00A66246" w:rsidRDefault="00B2495F" w:rsidP="00B2495F">
      <w:pPr>
        <w:rPr>
          <w:b/>
          <w:bCs/>
        </w:rPr>
      </w:pPr>
      <w:r w:rsidRPr="00A66246">
        <w:rPr>
          <w:b/>
          <w:bCs/>
        </w:rPr>
        <w:t>Title of Thesis/Research: ……………………………………………………………………………………………………………….</w:t>
      </w:r>
    </w:p>
    <w:p w14:paraId="44079D87" w14:textId="36B4E94C" w:rsidR="00B2495F" w:rsidRPr="00A66246" w:rsidRDefault="00A13DBA" w:rsidP="00B2495F">
      <w:pPr>
        <w:rPr>
          <w:b/>
          <w:bCs/>
        </w:rPr>
      </w:pPr>
      <w:r>
        <w:rPr>
          <w:b/>
          <w:bCs/>
        </w:rPr>
        <w:t>Date and Venue of Defens</w:t>
      </w:r>
      <w:r w:rsidR="00B2495F" w:rsidRPr="00A66246">
        <w:rPr>
          <w:b/>
          <w:bCs/>
        </w:rPr>
        <w:t>e: …………………………………………………………………………………………………………..</w:t>
      </w:r>
    </w:p>
    <w:p w14:paraId="73332BD1" w14:textId="77777777" w:rsidR="00B2495F" w:rsidRPr="00A66246" w:rsidRDefault="00B2495F" w:rsidP="00B2495F">
      <w:pPr>
        <w:rPr>
          <w:b/>
          <w:bCs/>
        </w:rPr>
      </w:pPr>
      <w:proofErr w:type="spellStart"/>
      <w:r w:rsidRPr="00A66246">
        <w:rPr>
          <w:b/>
          <w:bCs/>
        </w:rPr>
        <w:t>Programme</w:t>
      </w:r>
      <w:proofErr w:type="spellEnd"/>
      <w:r w:rsidRPr="00A66246">
        <w:rPr>
          <w:b/>
          <w:bCs/>
        </w:rPr>
        <w:t xml:space="preserve"> registered:       D Phil………………………………………… MPhil ………………………………………………..</w:t>
      </w:r>
    </w:p>
    <w:p w14:paraId="0D24E0B9" w14:textId="77777777" w:rsidR="00B2495F" w:rsidRPr="00A66246" w:rsidRDefault="00B2495F" w:rsidP="00B2495F">
      <w:pPr>
        <w:rPr>
          <w:b/>
          <w:bCs/>
        </w:rPr>
      </w:pPr>
      <w:r w:rsidRPr="00A66246">
        <w:rPr>
          <w:b/>
          <w:bCs/>
        </w:rPr>
        <w:t>Full title of the Degree</w:t>
      </w:r>
      <w:proofErr w:type="gramStart"/>
      <w:r w:rsidRPr="00A66246">
        <w:rPr>
          <w:b/>
          <w:bCs/>
        </w:rPr>
        <w:t>:………………………………………………………………………………………………………………………………</w:t>
      </w:r>
      <w:proofErr w:type="gramEnd"/>
    </w:p>
    <w:p w14:paraId="243DA6BB" w14:textId="77777777" w:rsidR="00B2495F" w:rsidRPr="00A66246" w:rsidRDefault="00B2495F" w:rsidP="00B2495F">
      <w:pPr>
        <w:jc w:val="center"/>
        <w:rPr>
          <w:b/>
          <w:bCs/>
          <w:sz w:val="28"/>
          <w:szCs w:val="28"/>
        </w:rPr>
      </w:pPr>
      <w:r w:rsidRPr="00A66246">
        <w:rPr>
          <w:b/>
          <w:bCs/>
          <w:sz w:val="28"/>
          <w:szCs w:val="28"/>
        </w:rPr>
        <w:t>Assessment Criterion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41"/>
        <w:gridCol w:w="4708"/>
        <w:gridCol w:w="669"/>
        <w:gridCol w:w="915"/>
        <w:gridCol w:w="881"/>
        <w:gridCol w:w="777"/>
        <w:gridCol w:w="771"/>
      </w:tblGrid>
      <w:tr w:rsidR="00B2495F" w14:paraId="11F5C02D" w14:textId="77777777" w:rsidTr="001A4435">
        <w:tc>
          <w:tcPr>
            <w:tcW w:w="641" w:type="dxa"/>
          </w:tcPr>
          <w:p w14:paraId="6C321CD6" w14:textId="77777777" w:rsidR="00B2495F" w:rsidRPr="005255EE" w:rsidRDefault="00B2495F" w:rsidP="001A4435">
            <w:pPr>
              <w:rPr>
                <w:b/>
                <w:bCs/>
              </w:rPr>
            </w:pPr>
            <w:r w:rsidRPr="005255EE">
              <w:rPr>
                <w:b/>
                <w:bCs/>
              </w:rPr>
              <w:t>Item</w:t>
            </w:r>
          </w:p>
        </w:tc>
        <w:tc>
          <w:tcPr>
            <w:tcW w:w="4484" w:type="dxa"/>
          </w:tcPr>
          <w:p w14:paraId="598933D4" w14:textId="77777777" w:rsidR="00B2495F" w:rsidRPr="005255EE" w:rsidRDefault="00B2495F" w:rsidP="001A4435">
            <w:pPr>
              <w:rPr>
                <w:b/>
                <w:bCs/>
              </w:rPr>
            </w:pPr>
            <w:r w:rsidRPr="005255EE">
              <w:rPr>
                <w:b/>
                <w:bCs/>
              </w:rPr>
              <w:t>Description</w:t>
            </w:r>
          </w:p>
        </w:tc>
        <w:tc>
          <w:tcPr>
            <w:tcW w:w="855" w:type="dxa"/>
          </w:tcPr>
          <w:p w14:paraId="7F96300B" w14:textId="77777777" w:rsidR="00B2495F" w:rsidRPr="005255EE" w:rsidRDefault="00B2495F" w:rsidP="001A4435">
            <w:pPr>
              <w:rPr>
                <w:b/>
                <w:bCs/>
                <w:sz w:val="16"/>
                <w:szCs w:val="16"/>
              </w:rPr>
            </w:pPr>
            <w:r w:rsidRPr="005255EE">
              <w:rPr>
                <w:b/>
                <w:bCs/>
                <w:sz w:val="16"/>
                <w:szCs w:val="16"/>
              </w:rPr>
              <w:t>Accept it as it is</w:t>
            </w:r>
          </w:p>
        </w:tc>
        <w:tc>
          <w:tcPr>
            <w:tcW w:w="915" w:type="dxa"/>
          </w:tcPr>
          <w:p w14:paraId="3FBE02A4" w14:textId="77777777" w:rsidR="00B2495F" w:rsidRPr="005255EE" w:rsidRDefault="00B2495F" w:rsidP="001A4435">
            <w:pPr>
              <w:rPr>
                <w:b/>
                <w:bCs/>
                <w:sz w:val="16"/>
                <w:szCs w:val="16"/>
              </w:rPr>
            </w:pPr>
            <w:r w:rsidRPr="005255EE">
              <w:rPr>
                <w:b/>
                <w:bCs/>
                <w:sz w:val="16"/>
                <w:szCs w:val="16"/>
              </w:rPr>
              <w:t>Minor Correction</w:t>
            </w:r>
          </w:p>
        </w:tc>
        <w:tc>
          <w:tcPr>
            <w:tcW w:w="883" w:type="dxa"/>
          </w:tcPr>
          <w:p w14:paraId="7778361A" w14:textId="77777777" w:rsidR="00B2495F" w:rsidRPr="005255EE" w:rsidRDefault="00B2495F" w:rsidP="001A4435">
            <w:pPr>
              <w:rPr>
                <w:b/>
                <w:bCs/>
                <w:sz w:val="16"/>
                <w:szCs w:val="16"/>
              </w:rPr>
            </w:pPr>
            <w:r w:rsidRPr="005255EE">
              <w:rPr>
                <w:b/>
                <w:bCs/>
                <w:sz w:val="16"/>
                <w:szCs w:val="16"/>
              </w:rPr>
              <w:t>Moderate Review</w:t>
            </w:r>
          </w:p>
        </w:tc>
        <w:tc>
          <w:tcPr>
            <w:tcW w:w="791" w:type="dxa"/>
          </w:tcPr>
          <w:p w14:paraId="59C06C32" w14:textId="77777777" w:rsidR="00B2495F" w:rsidRPr="005255EE" w:rsidRDefault="00B2495F" w:rsidP="001A4435">
            <w:pPr>
              <w:rPr>
                <w:b/>
                <w:bCs/>
                <w:sz w:val="16"/>
                <w:szCs w:val="16"/>
              </w:rPr>
            </w:pPr>
            <w:r w:rsidRPr="005255EE">
              <w:rPr>
                <w:b/>
                <w:bCs/>
                <w:sz w:val="16"/>
                <w:szCs w:val="16"/>
              </w:rPr>
              <w:t>Major Revision</w:t>
            </w:r>
          </w:p>
        </w:tc>
        <w:tc>
          <w:tcPr>
            <w:tcW w:w="786" w:type="dxa"/>
          </w:tcPr>
          <w:p w14:paraId="4603919B" w14:textId="77777777" w:rsidR="00B2495F" w:rsidRPr="005255EE" w:rsidRDefault="00B2495F" w:rsidP="001A4435">
            <w:pPr>
              <w:rPr>
                <w:b/>
                <w:bCs/>
                <w:sz w:val="16"/>
                <w:szCs w:val="16"/>
              </w:rPr>
            </w:pPr>
            <w:r w:rsidRPr="005255EE">
              <w:rPr>
                <w:b/>
                <w:bCs/>
                <w:sz w:val="16"/>
                <w:szCs w:val="16"/>
              </w:rPr>
              <w:t xml:space="preserve">Omitted </w:t>
            </w:r>
          </w:p>
        </w:tc>
      </w:tr>
      <w:tr w:rsidR="00B2495F" w14:paraId="380960A9" w14:textId="77777777" w:rsidTr="001A4435">
        <w:tc>
          <w:tcPr>
            <w:tcW w:w="641" w:type="dxa"/>
          </w:tcPr>
          <w:p w14:paraId="1BDA4229" w14:textId="77777777" w:rsidR="00B2495F" w:rsidRDefault="00B2495F" w:rsidP="001A4435">
            <w:r>
              <w:t>1.</w:t>
            </w:r>
          </w:p>
        </w:tc>
        <w:tc>
          <w:tcPr>
            <w:tcW w:w="4484" w:type="dxa"/>
          </w:tcPr>
          <w:p w14:paraId="1F28E122" w14:textId="77777777" w:rsidR="00B2495F" w:rsidRDefault="00B2495F" w:rsidP="001A4435">
            <w:r>
              <w:t>Clarity of research working title or problem statement. Did he/she articulate area of expertise, specialization and interest?</w:t>
            </w:r>
          </w:p>
          <w:p w14:paraId="7E519EB4" w14:textId="77777777" w:rsidR="00B2495F" w:rsidRDefault="00B2495F" w:rsidP="001A4435">
            <w:r w:rsidRPr="005255EE">
              <w:rPr>
                <w:b/>
                <w:bCs/>
              </w:rPr>
              <w:t>Comment</w:t>
            </w:r>
            <w:proofErr w:type="gramStart"/>
            <w:r w:rsidRPr="005255EE">
              <w:rPr>
                <w:b/>
                <w:bCs/>
              </w:rPr>
              <w:t>:</w:t>
            </w:r>
            <w:r>
              <w:t>………………………………………………………..</w:t>
            </w:r>
            <w:proofErr w:type="gramEnd"/>
          </w:p>
        </w:tc>
        <w:tc>
          <w:tcPr>
            <w:tcW w:w="855" w:type="dxa"/>
          </w:tcPr>
          <w:p w14:paraId="1C4258ED" w14:textId="77777777" w:rsidR="00B2495F" w:rsidRDefault="00B2495F" w:rsidP="001A4435"/>
        </w:tc>
        <w:tc>
          <w:tcPr>
            <w:tcW w:w="915" w:type="dxa"/>
          </w:tcPr>
          <w:p w14:paraId="385A478D" w14:textId="77777777" w:rsidR="00B2495F" w:rsidRDefault="00B2495F" w:rsidP="001A4435"/>
        </w:tc>
        <w:tc>
          <w:tcPr>
            <w:tcW w:w="883" w:type="dxa"/>
          </w:tcPr>
          <w:p w14:paraId="7A77C2B0" w14:textId="77777777" w:rsidR="00B2495F" w:rsidRDefault="00B2495F" w:rsidP="001A4435"/>
        </w:tc>
        <w:tc>
          <w:tcPr>
            <w:tcW w:w="791" w:type="dxa"/>
          </w:tcPr>
          <w:p w14:paraId="5F74CB4D" w14:textId="77777777" w:rsidR="00B2495F" w:rsidRDefault="00B2495F" w:rsidP="001A4435"/>
        </w:tc>
        <w:tc>
          <w:tcPr>
            <w:tcW w:w="786" w:type="dxa"/>
          </w:tcPr>
          <w:p w14:paraId="1EA8426F" w14:textId="77777777" w:rsidR="00B2495F" w:rsidRDefault="00B2495F" w:rsidP="001A4435"/>
        </w:tc>
      </w:tr>
      <w:tr w:rsidR="00B2495F" w14:paraId="0482F6E5" w14:textId="77777777" w:rsidTr="001A4435">
        <w:tc>
          <w:tcPr>
            <w:tcW w:w="641" w:type="dxa"/>
          </w:tcPr>
          <w:p w14:paraId="5ACE000B" w14:textId="77777777" w:rsidR="00B2495F" w:rsidRDefault="00B2495F" w:rsidP="001A4435">
            <w:r>
              <w:lastRenderedPageBreak/>
              <w:t>2.</w:t>
            </w:r>
          </w:p>
        </w:tc>
        <w:tc>
          <w:tcPr>
            <w:tcW w:w="4484" w:type="dxa"/>
          </w:tcPr>
          <w:p w14:paraId="2BE49F3B" w14:textId="77777777" w:rsidR="00B2495F" w:rsidRDefault="00B2495F" w:rsidP="001A4435">
            <w:r>
              <w:t>Clarity of the research statement of the problem presentation and area of research</w:t>
            </w:r>
          </w:p>
          <w:p w14:paraId="7CBD7039" w14:textId="77777777" w:rsidR="00B2495F" w:rsidRPr="00FB0D7D" w:rsidRDefault="00B2495F" w:rsidP="001A4435">
            <w:pPr>
              <w:rPr>
                <w:b/>
                <w:bCs/>
              </w:rPr>
            </w:pPr>
            <w:r w:rsidRPr="00FB0D7D">
              <w:rPr>
                <w:b/>
                <w:bCs/>
              </w:rPr>
              <w:t>Comment</w:t>
            </w:r>
            <w:proofErr w:type="gramStart"/>
            <w:r w:rsidRPr="00FB0D7D">
              <w:rPr>
                <w:b/>
                <w:bCs/>
              </w:rPr>
              <w:t>:…………………………………………………………</w:t>
            </w:r>
            <w:proofErr w:type="gramEnd"/>
          </w:p>
        </w:tc>
        <w:tc>
          <w:tcPr>
            <w:tcW w:w="855" w:type="dxa"/>
          </w:tcPr>
          <w:p w14:paraId="0A873A17" w14:textId="77777777" w:rsidR="00B2495F" w:rsidRDefault="00B2495F" w:rsidP="001A4435"/>
        </w:tc>
        <w:tc>
          <w:tcPr>
            <w:tcW w:w="915" w:type="dxa"/>
          </w:tcPr>
          <w:p w14:paraId="00CC2FBE" w14:textId="77777777" w:rsidR="00B2495F" w:rsidRDefault="00B2495F" w:rsidP="001A4435"/>
        </w:tc>
        <w:tc>
          <w:tcPr>
            <w:tcW w:w="883" w:type="dxa"/>
          </w:tcPr>
          <w:p w14:paraId="34504605" w14:textId="77777777" w:rsidR="00B2495F" w:rsidRDefault="00B2495F" w:rsidP="001A4435"/>
        </w:tc>
        <w:tc>
          <w:tcPr>
            <w:tcW w:w="791" w:type="dxa"/>
          </w:tcPr>
          <w:p w14:paraId="069AF7ED" w14:textId="77777777" w:rsidR="00B2495F" w:rsidRDefault="00B2495F" w:rsidP="001A4435"/>
        </w:tc>
        <w:tc>
          <w:tcPr>
            <w:tcW w:w="786" w:type="dxa"/>
          </w:tcPr>
          <w:p w14:paraId="0225F05E" w14:textId="77777777" w:rsidR="00B2495F" w:rsidRDefault="00B2495F" w:rsidP="001A4435"/>
        </w:tc>
      </w:tr>
      <w:tr w:rsidR="00B2495F" w14:paraId="351F923F" w14:textId="77777777" w:rsidTr="001A4435">
        <w:tc>
          <w:tcPr>
            <w:tcW w:w="641" w:type="dxa"/>
          </w:tcPr>
          <w:p w14:paraId="2F465585" w14:textId="77777777" w:rsidR="00B2495F" w:rsidRDefault="00B2495F" w:rsidP="001A4435">
            <w:r>
              <w:t>3.</w:t>
            </w:r>
          </w:p>
        </w:tc>
        <w:tc>
          <w:tcPr>
            <w:tcW w:w="4484" w:type="dxa"/>
          </w:tcPr>
          <w:p w14:paraId="384BA97C" w14:textId="48F35F93" w:rsidR="00B2495F" w:rsidRDefault="00B2495F" w:rsidP="001A4435">
            <w:r>
              <w:t>Were the objective</w:t>
            </w:r>
            <w:r w:rsidR="00285903">
              <w:t>s</w:t>
            </w:r>
            <w:r>
              <w:t xml:space="preserve"> clear and sufficient? / soundness of theoretical approach </w:t>
            </w:r>
          </w:p>
          <w:p w14:paraId="49B1C8A5" w14:textId="77777777" w:rsidR="00B2495F" w:rsidRDefault="00B2495F" w:rsidP="001A4435">
            <w:r>
              <w:t>Comment</w:t>
            </w:r>
            <w:proofErr w:type="gramStart"/>
            <w:r>
              <w:t>:……………………………………………………………</w:t>
            </w:r>
            <w:proofErr w:type="gramEnd"/>
          </w:p>
        </w:tc>
        <w:tc>
          <w:tcPr>
            <w:tcW w:w="855" w:type="dxa"/>
          </w:tcPr>
          <w:p w14:paraId="446B5089" w14:textId="77777777" w:rsidR="00B2495F" w:rsidRDefault="00B2495F" w:rsidP="001A4435"/>
        </w:tc>
        <w:tc>
          <w:tcPr>
            <w:tcW w:w="915" w:type="dxa"/>
          </w:tcPr>
          <w:p w14:paraId="63FD7581" w14:textId="77777777" w:rsidR="00B2495F" w:rsidRDefault="00B2495F" w:rsidP="001A4435"/>
        </w:tc>
        <w:tc>
          <w:tcPr>
            <w:tcW w:w="883" w:type="dxa"/>
          </w:tcPr>
          <w:p w14:paraId="0D91B89F" w14:textId="77777777" w:rsidR="00B2495F" w:rsidRDefault="00B2495F" w:rsidP="001A4435"/>
        </w:tc>
        <w:tc>
          <w:tcPr>
            <w:tcW w:w="791" w:type="dxa"/>
          </w:tcPr>
          <w:p w14:paraId="2A646EAD" w14:textId="77777777" w:rsidR="00B2495F" w:rsidRDefault="00B2495F" w:rsidP="001A4435"/>
        </w:tc>
        <w:tc>
          <w:tcPr>
            <w:tcW w:w="786" w:type="dxa"/>
          </w:tcPr>
          <w:p w14:paraId="69F69E30" w14:textId="77777777" w:rsidR="00B2495F" w:rsidRDefault="00B2495F" w:rsidP="001A4435"/>
        </w:tc>
      </w:tr>
      <w:tr w:rsidR="00B2495F" w14:paraId="1467DE02" w14:textId="77777777" w:rsidTr="001A4435">
        <w:tc>
          <w:tcPr>
            <w:tcW w:w="641" w:type="dxa"/>
          </w:tcPr>
          <w:p w14:paraId="173A4990" w14:textId="77777777" w:rsidR="00B2495F" w:rsidRDefault="00B2495F" w:rsidP="001A4435">
            <w:r>
              <w:t>4</w:t>
            </w:r>
          </w:p>
        </w:tc>
        <w:tc>
          <w:tcPr>
            <w:tcW w:w="4484" w:type="dxa"/>
          </w:tcPr>
          <w:p w14:paraId="3224E883" w14:textId="77777777" w:rsidR="00B2495F" w:rsidRDefault="00B2495F" w:rsidP="001A4435">
            <w:r>
              <w:t>Were the research questions/hypotheses relevant, meaningful, and helpful?</w:t>
            </w:r>
          </w:p>
          <w:p w14:paraId="4CF8C334" w14:textId="77777777" w:rsidR="00B2495F" w:rsidRDefault="00B2495F" w:rsidP="001A4435">
            <w:r w:rsidRPr="00FB0D7D">
              <w:rPr>
                <w:b/>
                <w:bCs/>
              </w:rPr>
              <w:t>Comment</w:t>
            </w:r>
            <w:proofErr w:type="gramStart"/>
            <w:r w:rsidRPr="00FB0D7D">
              <w:rPr>
                <w:b/>
                <w:bCs/>
              </w:rPr>
              <w:t>:</w:t>
            </w:r>
            <w:r>
              <w:t>…………………………………………………………..</w:t>
            </w:r>
            <w:proofErr w:type="gramEnd"/>
          </w:p>
        </w:tc>
        <w:tc>
          <w:tcPr>
            <w:tcW w:w="855" w:type="dxa"/>
          </w:tcPr>
          <w:p w14:paraId="7E658504" w14:textId="77777777" w:rsidR="00B2495F" w:rsidRDefault="00B2495F" w:rsidP="001A4435"/>
        </w:tc>
        <w:tc>
          <w:tcPr>
            <w:tcW w:w="915" w:type="dxa"/>
          </w:tcPr>
          <w:p w14:paraId="17ACF692" w14:textId="77777777" w:rsidR="00B2495F" w:rsidRDefault="00B2495F" w:rsidP="001A4435"/>
        </w:tc>
        <w:tc>
          <w:tcPr>
            <w:tcW w:w="883" w:type="dxa"/>
          </w:tcPr>
          <w:p w14:paraId="617C0C4A" w14:textId="77777777" w:rsidR="00B2495F" w:rsidRDefault="00B2495F" w:rsidP="001A4435"/>
        </w:tc>
        <w:tc>
          <w:tcPr>
            <w:tcW w:w="791" w:type="dxa"/>
          </w:tcPr>
          <w:p w14:paraId="6EF05722" w14:textId="77777777" w:rsidR="00B2495F" w:rsidRDefault="00B2495F" w:rsidP="001A4435"/>
        </w:tc>
        <w:tc>
          <w:tcPr>
            <w:tcW w:w="786" w:type="dxa"/>
          </w:tcPr>
          <w:p w14:paraId="154BB4E8" w14:textId="77777777" w:rsidR="00B2495F" w:rsidRDefault="00B2495F" w:rsidP="001A4435"/>
        </w:tc>
      </w:tr>
      <w:tr w:rsidR="00B2495F" w14:paraId="003E3790" w14:textId="77777777" w:rsidTr="001A4435">
        <w:tc>
          <w:tcPr>
            <w:tcW w:w="641" w:type="dxa"/>
          </w:tcPr>
          <w:p w14:paraId="6FBCAF44" w14:textId="77777777" w:rsidR="00B2495F" w:rsidRDefault="00B2495F" w:rsidP="001A4435">
            <w:r>
              <w:t>5.</w:t>
            </w:r>
          </w:p>
        </w:tc>
        <w:tc>
          <w:tcPr>
            <w:tcW w:w="4484" w:type="dxa"/>
          </w:tcPr>
          <w:p w14:paraId="349CBAEA" w14:textId="77777777" w:rsidR="00B2495F" w:rsidRDefault="00B2495F" w:rsidP="001A4435">
            <w:r>
              <w:t>Does this proposal indicate that the research will expand the frontiers of knowledge and insights?</w:t>
            </w:r>
          </w:p>
          <w:p w14:paraId="7BBB7C8B" w14:textId="77777777" w:rsidR="00B2495F" w:rsidRDefault="00B2495F" w:rsidP="001A4435">
            <w:r>
              <w:t>Comment</w:t>
            </w:r>
            <w:proofErr w:type="gramStart"/>
            <w:r>
              <w:t>:……………………………………………………………</w:t>
            </w:r>
            <w:proofErr w:type="gramEnd"/>
          </w:p>
        </w:tc>
        <w:tc>
          <w:tcPr>
            <w:tcW w:w="855" w:type="dxa"/>
          </w:tcPr>
          <w:p w14:paraId="62A5E305" w14:textId="77777777" w:rsidR="00B2495F" w:rsidRDefault="00B2495F" w:rsidP="001A4435"/>
        </w:tc>
        <w:tc>
          <w:tcPr>
            <w:tcW w:w="915" w:type="dxa"/>
          </w:tcPr>
          <w:p w14:paraId="110320D8" w14:textId="77777777" w:rsidR="00B2495F" w:rsidRDefault="00B2495F" w:rsidP="001A4435"/>
        </w:tc>
        <w:tc>
          <w:tcPr>
            <w:tcW w:w="883" w:type="dxa"/>
          </w:tcPr>
          <w:p w14:paraId="400FB2C5" w14:textId="77777777" w:rsidR="00B2495F" w:rsidRDefault="00B2495F" w:rsidP="001A4435"/>
        </w:tc>
        <w:tc>
          <w:tcPr>
            <w:tcW w:w="791" w:type="dxa"/>
          </w:tcPr>
          <w:p w14:paraId="354A012A" w14:textId="77777777" w:rsidR="00B2495F" w:rsidRDefault="00B2495F" w:rsidP="001A4435"/>
        </w:tc>
        <w:tc>
          <w:tcPr>
            <w:tcW w:w="786" w:type="dxa"/>
          </w:tcPr>
          <w:p w14:paraId="731B7AAD" w14:textId="77777777" w:rsidR="00B2495F" w:rsidRDefault="00B2495F" w:rsidP="001A4435"/>
        </w:tc>
      </w:tr>
      <w:tr w:rsidR="00B2495F" w14:paraId="0F9F4A24" w14:textId="77777777" w:rsidTr="001A4435">
        <w:tc>
          <w:tcPr>
            <w:tcW w:w="641" w:type="dxa"/>
          </w:tcPr>
          <w:p w14:paraId="6DE63466" w14:textId="77777777" w:rsidR="00B2495F" w:rsidRDefault="00B2495F" w:rsidP="001A4435">
            <w:r>
              <w:t>6.</w:t>
            </w:r>
          </w:p>
        </w:tc>
        <w:tc>
          <w:tcPr>
            <w:tcW w:w="4484" w:type="dxa"/>
          </w:tcPr>
          <w:p w14:paraId="337529E3" w14:textId="77777777" w:rsidR="00B2495F" w:rsidRDefault="00B2495F" w:rsidP="001A4435">
            <w:r>
              <w:t>Is the review of related literature effectively outlined? Literature survey relevance, depth and linkage to the problem clarity.</w:t>
            </w:r>
          </w:p>
          <w:p w14:paraId="30D4C2DB" w14:textId="77777777" w:rsidR="00B2495F" w:rsidRDefault="00B2495F" w:rsidP="001A4435">
            <w:r>
              <w:t>Comment…………………………………………………………….</w:t>
            </w:r>
          </w:p>
        </w:tc>
        <w:tc>
          <w:tcPr>
            <w:tcW w:w="855" w:type="dxa"/>
          </w:tcPr>
          <w:p w14:paraId="6D4419C8" w14:textId="77777777" w:rsidR="00B2495F" w:rsidRDefault="00B2495F" w:rsidP="001A4435"/>
        </w:tc>
        <w:tc>
          <w:tcPr>
            <w:tcW w:w="915" w:type="dxa"/>
          </w:tcPr>
          <w:p w14:paraId="689DFFC5" w14:textId="77777777" w:rsidR="00B2495F" w:rsidRDefault="00B2495F" w:rsidP="001A4435"/>
        </w:tc>
        <w:tc>
          <w:tcPr>
            <w:tcW w:w="883" w:type="dxa"/>
          </w:tcPr>
          <w:p w14:paraId="106A1AFC" w14:textId="77777777" w:rsidR="00B2495F" w:rsidRDefault="00B2495F" w:rsidP="001A4435"/>
        </w:tc>
        <w:tc>
          <w:tcPr>
            <w:tcW w:w="791" w:type="dxa"/>
          </w:tcPr>
          <w:p w14:paraId="5199F709" w14:textId="77777777" w:rsidR="00B2495F" w:rsidRDefault="00B2495F" w:rsidP="001A4435"/>
        </w:tc>
        <w:tc>
          <w:tcPr>
            <w:tcW w:w="786" w:type="dxa"/>
          </w:tcPr>
          <w:p w14:paraId="1AA6E4AC" w14:textId="77777777" w:rsidR="00B2495F" w:rsidRDefault="00B2495F" w:rsidP="001A4435"/>
        </w:tc>
      </w:tr>
      <w:tr w:rsidR="00B2495F" w14:paraId="51EF8A0F" w14:textId="77777777" w:rsidTr="001A4435">
        <w:tc>
          <w:tcPr>
            <w:tcW w:w="641" w:type="dxa"/>
          </w:tcPr>
          <w:p w14:paraId="6CEC0EA2" w14:textId="77777777" w:rsidR="00B2495F" w:rsidRDefault="00B2495F" w:rsidP="001A4435">
            <w:r>
              <w:t>7.</w:t>
            </w:r>
          </w:p>
        </w:tc>
        <w:tc>
          <w:tcPr>
            <w:tcW w:w="4484" w:type="dxa"/>
          </w:tcPr>
          <w:p w14:paraId="36FA4899" w14:textId="77777777" w:rsidR="00B2495F" w:rsidRDefault="00B2495F" w:rsidP="001A4435">
            <w:r>
              <w:t>Did the candidate demonstrate sufficient familiarity with his/her methodology?</w:t>
            </w:r>
          </w:p>
          <w:p w14:paraId="3ABFF737" w14:textId="77777777" w:rsidR="00B2495F" w:rsidRDefault="00B2495F" w:rsidP="001A4435">
            <w:r>
              <w:t>Comment</w:t>
            </w:r>
            <w:proofErr w:type="gramStart"/>
            <w:r>
              <w:t>:…………………………………………………………...</w:t>
            </w:r>
            <w:proofErr w:type="gramEnd"/>
          </w:p>
        </w:tc>
        <w:tc>
          <w:tcPr>
            <w:tcW w:w="855" w:type="dxa"/>
          </w:tcPr>
          <w:p w14:paraId="717BC674" w14:textId="77777777" w:rsidR="00B2495F" w:rsidRDefault="00B2495F" w:rsidP="001A4435"/>
        </w:tc>
        <w:tc>
          <w:tcPr>
            <w:tcW w:w="915" w:type="dxa"/>
          </w:tcPr>
          <w:p w14:paraId="3479494D" w14:textId="77777777" w:rsidR="00B2495F" w:rsidRDefault="00B2495F" w:rsidP="001A4435"/>
        </w:tc>
        <w:tc>
          <w:tcPr>
            <w:tcW w:w="883" w:type="dxa"/>
          </w:tcPr>
          <w:p w14:paraId="2BFDDDE0" w14:textId="77777777" w:rsidR="00B2495F" w:rsidRDefault="00B2495F" w:rsidP="001A4435"/>
        </w:tc>
        <w:tc>
          <w:tcPr>
            <w:tcW w:w="791" w:type="dxa"/>
          </w:tcPr>
          <w:p w14:paraId="4535981E" w14:textId="77777777" w:rsidR="00B2495F" w:rsidRDefault="00B2495F" w:rsidP="001A4435"/>
        </w:tc>
        <w:tc>
          <w:tcPr>
            <w:tcW w:w="786" w:type="dxa"/>
          </w:tcPr>
          <w:p w14:paraId="34198427" w14:textId="77777777" w:rsidR="00B2495F" w:rsidRDefault="00B2495F" w:rsidP="001A4435"/>
        </w:tc>
      </w:tr>
      <w:tr w:rsidR="00B2495F" w14:paraId="5108A679" w14:textId="77777777" w:rsidTr="001A4435">
        <w:tc>
          <w:tcPr>
            <w:tcW w:w="641" w:type="dxa"/>
          </w:tcPr>
          <w:p w14:paraId="6D903CA2" w14:textId="77777777" w:rsidR="00B2495F" w:rsidRDefault="00B2495F" w:rsidP="001A4435">
            <w:r>
              <w:t>8.</w:t>
            </w:r>
          </w:p>
        </w:tc>
        <w:tc>
          <w:tcPr>
            <w:tcW w:w="4484" w:type="dxa"/>
          </w:tcPr>
          <w:p w14:paraId="5173153A" w14:textId="77777777" w:rsidR="00B2495F" w:rsidRDefault="00B2495F" w:rsidP="001A4435">
            <w:r>
              <w:t>Did he/she have a persuasive conceptual/theoretical framework?</w:t>
            </w:r>
          </w:p>
          <w:p w14:paraId="47022E02" w14:textId="77777777" w:rsidR="00B2495F" w:rsidRDefault="00B2495F" w:rsidP="001A4435">
            <w:r>
              <w:t>Comment</w:t>
            </w:r>
            <w:proofErr w:type="gramStart"/>
            <w:r>
              <w:t>:……………………………………………………………</w:t>
            </w:r>
            <w:proofErr w:type="gramEnd"/>
          </w:p>
        </w:tc>
        <w:tc>
          <w:tcPr>
            <w:tcW w:w="855" w:type="dxa"/>
          </w:tcPr>
          <w:p w14:paraId="39ABD7B2" w14:textId="77777777" w:rsidR="00B2495F" w:rsidRDefault="00B2495F" w:rsidP="001A4435"/>
        </w:tc>
        <w:tc>
          <w:tcPr>
            <w:tcW w:w="915" w:type="dxa"/>
          </w:tcPr>
          <w:p w14:paraId="107EA0C2" w14:textId="77777777" w:rsidR="00B2495F" w:rsidRDefault="00B2495F" w:rsidP="001A4435"/>
        </w:tc>
        <w:tc>
          <w:tcPr>
            <w:tcW w:w="883" w:type="dxa"/>
          </w:tcPr>
          <w:p w14:paraId="64E9E4D4" w14:textId="77777777" w:rsidR="00B2495F" w:rsidRDefault="00B2495F" w:rsidP="001A4435"/>
        </w:tc>
        <w:tc>
          <w:tcPr>
            <w:tcW w:w="791" w:type="dxa"/>
          </w:tcPr>
          <w:p w14:paraId="7BFC7540" w14:textId="77777777" w:rsidR="00B2495F" w:rsidRDefault="00B2495F" w:rsidP="001A4435"/>
        </w:tc>
        <w:tc>
          <w:tcPr>
            <w:tcW w:w="786" w:type="dxa"/>
          </w:tcPr>
          <w:p w14:paraId="1F2B0918" w14:textId="77777777" w:rsidR="00B2495F" w:rsidRDefault="00B2495F" w:rsidP="001A4435"/>
        </w:tc>
      </w:tr>
      <w:tr w:rsidR="00B2495F" w14:paraId="61FFC11B" w14:textId="77777777" w:rsidTr="001A4435">
        <w:tc>
          <w:tcPr>
            <w:tcW w:w="641" w:type="dxa"/>
          </w:tcPr>
          <w:p w14:paraId="53E7581B" w14:textId="77777777" w:rsidR="00B2495F" w:rsidRDefault="00B2495F" w:rsidP="001A4435">
            <w:r>
              <w:t>9.</w:t>
            </w:r>
          </w:p>
        </w:tc>
        <w:tc>
          <w:tcPr>
            <w:tcW w:w="4484" w:type="dxa"/>
          </w:tcPr>
          <w:p w14:paraId="6D2BF014" w14:textId="77777777" w:rsidR="00B2495F" w:rsidRDefault="00B2495F" w:rsidP="001A4435">
            <w:r>
              <w:t>Did the delimitation demonstrate that the candidate is clearly focused and tethered to the area of enquiry</w:t>
            </w:r>
            <w:proofErr w:type="gramStart"/>
            <w:r>
              <w:t>?/</w:t>
            </w:r>
            <w:proofErr w:type="gramEnd"/>
            <w:r>
              <w:t xml:space="preserve"> Appropriateness, distinction between methodology and methods/design and techniques, justification or rationalization of chosen methodology and methods/design.</w:t>
            </w:r>
          </w:p>
          <w:p w14:paraId="49A61B29" w14:textId="77777777" w:rsidR="00B2495F" w:rsidRDefault="00B2495F" w:rsidP="001A4435">
            <w:r>
              <w:t>Comment</w:t>
            </w:r>
            <w:proofErr w:type="gramStart"/>
            <w:r>
              <w:t>:……………………………………………………………</w:t>
            </w:r>
            <w:proofErr w:type="gramEnd"/>
          </w:p>
        </w:tc>
        <w:tc>
          <w:tcPr>
            <w:tcW w:w="855" w:type="dxa"/>
          </w:tcPr>
          <w:p w14:paraId="046CE351" w14:textId="77777777" w:rsidR="00B2495F" w:rsidRDefault="00B2495F" w:rsidP="001A4435"/>
        </w:tc>
        <w:tc>
          <w:tcPr>
            <w:tcW w:w="915" w:type="dxa"/>
          </w:tcPr>
          <w:p w14:paraId="605951B9" w14:textId="77777777" w:rsidR="00B2495F" w:rsidRDefault="00B2495F" w:rsidP="001A4435"/>
        </w:tc>
        <w:tc>
          <w:tcPr>
            <w:tcW w:w="883" w:type="dxa"/>
          </w:tcPr>
          <w:p w14:paraId="5DA101FE" w14:textId="77777777" w:rsidR="00B2495F" w:rsidRDefault="00B2495F" w:rsidP="001A4435"/>
        </w:tc>
        <w:tc>
          <w:tcPr>
            <w:tcW w:w="791" w:type="dxa"/>
          </w:tcPr>
          <w:p w14:paraId="04D65AAC" w14:textId="77777777" w:rsidR="00B2495F" w:rsidRDefault="00B2495F" w:rsidP="001A4435"/>
        </w:tc>
        <w:tc>
          <w:tcPr>
            <w:tcW w:w="786" w:type="dxa"/>
          </w:tcPr>
          <w:p w14:paraId="2E613374" w14:textId="77777777" w:rsidR="00B2495F" w:rsidRDefault="00B2495F" w:rsidP="001A4435"/>
        </w:tc>
      </w:tr>
      <w:tr w:rsidR="00B2495F" w14:paraId="63579959" w14:textId="77777777" w:rsidTr="001A4435">
        <w:tc>
          <w:tcPr>
            <w:tcW w:w="641" w:type="dxa"/>
          </w:tcPr>
          <w:p w14:paraId="2BA00C17" w14:textId="77777777" w:rsidR="00B2495F" w:rsidRDefault="00B2495F" w:rsidP="001A4435">
            <w:r>
              <w:lastRenderedPageBreak/>
              <w:t>10.</w:t>
            </w:r>
          </w:p>
        </w:tc>
        <w:tc>
          <w:tcPr>
            <w:tcW w:w="4484" w:type="dxa"/>
          </w:tcPr>
          <w:p w14:paraId="35FC9BAF" w14:textId="77777777" w:rsidR="00B2495F" w:rsidRDefault="00B2495F" w:rsidP="001A4435">
            <w:r>
              <w:t xml:space="preserve">Was the presenter well composed in academic language and in posture speaking in his/her own </w:t>
            </w:r>
            <w:proofErr w:type="gramStart"/>
            <w:r>
              <w:t>voice.</w:t>
            </w:r>
            <w:proofErr w:type="gramEnd"/>
          </w:p>
          <w:p w14:paraId="36ED4D6F" w14:textId="77777777" w:rsidR="00B2495F" w:rsidRDefault="00B2495F" w:rsidP="001A4435">
            <w:r>
              <w:t>Comment</w:t>
            </w:r>
            <w:proofErr w:type="gramStart"/>
            <w:r>
              <w:t>:……………………………………………………………</w:t>
            </w:r>
            <w:proofErr w:type="gramEnd"/>
          </w:p>
        </w:tc>
        <w:tc>
          <w:tcPr>
            <w:tcW w:w="855" w:type="dxa"/>
          </w:tcPr>
          <w:p w14:paraId="48C07264" w14:textId="77777777" w:rsidR="00B2495F" w:rsidRDefault="00B2495F" w:rsidP="001A4435"/>
        </w:tc>
        <w:tc>
          <w:tcPr>
            <w:tcW w:w="915" w:type="dxa"/>
          </w:tcPr>
          <w:p w14:paraId="19F142B8" w14:textId="77777777" w:rsidR="00B2495F" w:rsidRDefault="00B2495F" w:rsidP="001A4435"/>
        </w:tc>
        <w:tc>
          <w:tcPr>
            <w:tcW w:w="883" w:type="dxa"/>
          </w:tcPr>
          <w:p w14:paraId="57993EE5" w14:textId="77777777" w:rsidR="00B2495F" w:rsidRDefault="00B2495F" w:rsidP="001A4435"/>
        </w:tc>
        <w:tc>
          <w:tcPr>
            <w:tcW w:w="791" w:type="dxa"/>
          </w:tcPr>
          <w:p w14:paraId="2D0EBDEB" w14:textId="77777777" w:rsidR="00B2495F" w:rsidRDefault="00B2495F" w:rsidP="001A4435"/>
        </w:tc>
        <w:tc>
          <w:tcPr>
            <w:tcW w:w="786" w:type="dxa"/>
          </w:tcPr>
          <w:p w14:paraId="2998BB56" w14:textId="77777777" w:rsidR="00B2495F" w:rsidRDefault="00B2495F" w:rsidP="001A4435"/>
        </w:tc>
      </w:tr>
      <w:tr w:rsidR="00B2495F" w14:paraId="5B1B2413" w14:textId="77777777" w:rsidTr="001A4435">
        <w:tc>
          <w:tcPr>
            <w:tcW w:w="641" w:type="dxa"/>
          </w:tcPr>
          <w:p w14:paraId="32A2D3A2" w14:textId="77777777" w:rsidR="00B2495F" w:rsidRDefault="00B2495F" w:rsidP="001A4435">
            <w:r>
              <w:t>11</w:t>
            </w:r>
          </w:p>
        </w:tc>
        <w:tc>
          <w:tcPr>
            <w:tcW w:w="4484" w:type="dxa"/>
          </w:tcPr>
          <w:p w14:paraId="2B9DC1B3" w14:textId="77777777" w:rsidR="00B2495F" w:rsidRDefault="00B2495F" w:rsidP="001A4435">
            <w:r>
              <w:t>Is the proposed research project valuable to the nation?</w:t>
            </w:r>
          </w:p>
          <w:p w14:paraId="5E1CAD51" w14:textId="77777777" w:rsidR="00B2495F" w:rsidRDefault="00B2495F" w:rsidP="001A4435">
            <w:r w:rsidRPr="0009454B">
              <w:rPr>
                <w:b/>
                <w:bCs/>
              </w:rPr>
              <w:t>Comment</w:t>
            </w:r>
            <w:proofErr w:type="gramStart"/>
            <w:r>
              <w:t>:……………………………………………………………</w:t>
            </w:r>
            <w:proofErr w:type="gramEnd"/>
          </w:p>
        </w:tc>
        <w:tc>
          <w:tcPr>
            <w:tcW w:w="855" w:type="dxa"/>
          </w:tcPr>
          <w:p w14:paraId="0D31EC99" w14:textId="77777777" w:rsidR="00B2495F" w:rsidRDefault="00B2495F" w:rsidP="001A4435"/>
        </w:tc>
        <w:tc>
          <w:tcPr>
            <w:tcW w:w="915" w:type="dxa"/>
          </w:tcPr>
          <w:p w14:paraId="4F4E59D6" w14:textId="77777777" w:rsidR="00B2495F" w:rsidRDefault="00B2495F" w:rsidP="001A4435"/>
        </w:tc>
        <w:tc>
          <w:tcPr>
            <w:tcW w:w="883" w:type="dxa"/>
          </w:tcPr>
          <w:p w14:paraId="0BD93FB0" w14:textId="77777777" w:rsidR="00B2495F" w:rsidRDefault="00B2495F" w:rsidP="001A4435"/>
        </w:tc>
        <w:tc>
          <w:tcPr>
            <w:tcW w:w="791" w:type="dxa"/>
          </w:tcPr>
          <w:p w14:paraId="286CE75B" w14:textId="77777777" w:rsidR="00B2495F" w:rsidRDefault="00B2495F" w:rsidP="001A4435"/>
        </w:tc>
        <w:tc>
          <w:tcPr>
            <w:tcW w:w="786" w:type="dxa"/>
          </w:tcPr>
          <w:p w14:paraId="74F44C2C" w14:textId="77777777" w:rsidR="00B2495F" w:rsidRDefault="00B2495F" w:rsidP="001A4435"/>
        </w:tc>
      </w:tr>
      <w:tr w:rsidR="00B2495F" w14:paraId="65131427" w14:textId="77777777" w:rsidTr="001A4435">
        <w:tc>
          <w:tcPr>
            <w:tcW w:w="641" w:type="dxa"/>
          </w:tcPr>
          <w:p w14:paraId="3B43E2EA" w14:textId="77777777" w:rsidR="00B2495F" w:rsidRDefault="00B2495F" w:rsidP="001A4435">
            <w:r>
              <w:t>12</w:t>
            </w:r>
          </w:p>
        </w:tc>
        <w:tc>
          <w:tcPr>
            <w:tcW w:w="4484" w:type="dxa"/>
          </w:tcPr>
          <w:p w14:paraId="36650812" w14:textId="77777777" w:rsidR="00B2495F" w:rsidRDefault="00B2495F" w:rsidP="001A4435">
            <w:r>
              <w:t>Clarity on ethical considerations</w:t>
            </w:r>
          </w:p>
          <w:p w14:paraId="5CF364F1" w14:textId="77777777" w:rsidR="00B2495F" w:rsidRDefault="00B2495F" w:rsidP="001A4435">
            <w:r>
              <w:t>Comment</w:t>
            </w:r>
            <w:proofErr w:type="gramStart"/>
            <w:r>
              <w:t>:…………………………………………………………….</w:t>
            </w:r>
            <w:proofErr w:type="gramEnd"/>
          </w:p>
        </w:tc>
        <w:tc>
          <w:tcPr>
            <w:tcW w:w="855" w:type="dxa"/>
          </w:tcPr>
          <w:p w14:paraId="0074598E" w14:textId="77777777" w:rsidR="00B2495F" w:rsidRDefault="00B2495F" w:rsidP="001A4435"/>
        </w:tc>
        <w:tc>
          <w:tcPr>
            <w:tcW w:w="915" w:type="dxa"/>
          </w:tcPr>
          <w:p w14:paraId="0A9C5490" w14:textId="77777777" w:rsidR="00B2495F" w:rsidRDefault="00B2495F" w:rsidP="001A4435"/>
        </w:tc>
        <w:tc>
          <w:tcPr>
            <w:tcW w:w="883" w:type="dxa"/>
          </w:tcPr>
          <w:p w14:paraId="2A64BFBA" w14:textId="77777777" w:rsidR="00B2495F" w:rsidRDefault="00B2495F" w:rsidP="001A4435"/>
        </w:tc>
        <w:tc>
          <w:tcPr>
            <w:tcW w:w="791" w:type="dxa"/>
          </w:tcPr>
          <w:p w14:paraId="761C1660" w14:textId="77777777" w:rsidR="00B2495F" w:rsidRDefault="00B2495F" w:rsidP="001A4435"/>
        </w:tc>
        <w:tc>
          <w:tcPr>
            <w:tcW w:w="786" w:type="dxa"/>
          </w:tcPr>
          <w:p w14:paraId="2E93543A" w14:textId="77777777" w:rsidR="00B2495F" w:rsidRDefault="00B2495F" w:rsidP="001A4435"/>
        </w:tc>
      </w:tr>
      <w:tr w:rsidR="00B2495F" w14:paraId="09FDE9D6" w14:textId="77777777" w:rsidTr="001A4435">
        <w:tc>
          <w:tcPr>
            <w:tcW w:w="641" w:type="dxa"/>
          </w:tcPr>
          <w:p w14:paraId="27F90944" w14:textId="77777777" w:rsidR="00B2495F" w:rsidRDefault="00B2495F" w:rsidP="001A4435">
            <w:r>
              <w:t>13</w:t>
            </w:r>
          </w:p>
        </w:tc>
        <w:tc>
          <w:tcPr>
            <w:tcW w:w="4484" w:type="dxa"/>
          </w:tcPr>
          <w:p w14:paraId="17E53B2A" w14:textId="77777777" w:rsidR="00B2495F" w:rsidRDefault="00B2495F" w:rsidP="001A4435">
            <w:r>
              <w:t>Other issues:</w:t>
            </w:r>
          </w:p>
          <w:p w14:paraId="501B7C58" w14:textId="77777777" w:rsidR="00B2495F" w:rsidRDefault="00B2495F" w:rsidP="001A4435"/>
          <w:p w14:paraId="497E1DC0" w14:textId="77777777" w:rsidR="00B2495F" w:rsidRDefault="00B2495F" w:rsidP="001A4435"/>
        </w:tc>
        <w:tc>
          <w:tcPr>
            <w:tcW w:w="855" w:type="dxa"/>
          </w:tcPr>
          <w:p w14:paraId="06482A2B" w14:textId="77777777" w:rsidR="00B2495F" w:rsidRDefault="00B2495F" w:rsidP="001A4435"/>
        </w:tc>
        <w:tc>
          <w:tcPr>
            <w:tcW w:w="915" w:type="dxa"/>
          </w:tcPr>
          <w:p w14:paraId="198657D0" w14:textId="77777777" w:rsidR="00B2495F" w:rsidRDefault="00B2495F" w:rsidP="001A4435"/>
        </w:tc>
        <w:tc>
          <w:tcPr>
            <w:tcW w:w="883" w:type="dxa"/>
          </w:tcPr>
          <w:p w14:paraId="51E39623" w14:textId="77777777" w:rsidR="00B2495F" w:rsidRDefault="00B2495F" w:rsidP="001A4435"/>
        </w:tc>
        <w:tc>
          <w:tcPr>
            <w:tcW w:w="791" w:type="dxa"/>
          </w:tcPr>
          <w:p w14:paraId="230392CF" w14:textId="77777777" w:rsidR="00B2495F" w:rsidRDefault="00B2495F" w:rsidP="001A4435"/>
        </w:tc>
        <w:tc>
          <w:tcPr>
            <w:tcW w:w="786" w:type="dxa"/>
          </w:tcPr>
          <w:p w14:paraId="5B23DDB9" w14:textId="77777777" w:rsidR="00B2495F" w:rsidRDefault="00B2495F" w:rsidP="001A4435"/>
        </w:tc>
      </w:tr>
    </w:tbl>
    <w:p w14:paraId="6D00723C" w14:textId="77777777" w:rsidR="00B2495F" w:rsidRDefault="00B2495F" w:rsidP="00B2495F"/>
    <w:p w14:paraId="452B4A2E" w14:textId="77777777" w:rsidR="00B2495F" w:rsidRPr="00FA0928" w:rsidRDefault="00B2495F" w:rsidP="00B2495F">
      <w:pPr>
        <w:rPr>
          <w:b/>
          <w:bCs/>
        </w:rPr>
      </w:pPr>
      <w:r w:rsidRPr="00FA0928">
        <w:rPr>
          <w:b/>
          <w:bCs/>
        </w:rPr>
        <w:t>OVERALL RECOMMENDATION</w:t>
      </w:r>
    </w:p>
    <w:p w14:paraId="28C98D38" w14:textId="77777777" w:rsidR="00B2495F" w:rsidRDefault="00B2495F" w:rsidP="00B2495F">
      <w:pPr>
        <w:pStyle w:val="ListParagraph"/>
        <w:numPr>
          <w:ilvl w:val="0"/>
          <w:numId w:val="2"/>
        </w:numPr>
      </w:pPr>
      <w:r>
        <w:t>Accept the proposal as it is                                           ………………………………………………………………………</w:t>
      </w:r>
    </w:p>
    <w:p w14:paraId="573B7442" w14:textId="77777777" w:rsidR="00B2495F" w:rsidRDefault="00B2495F" w:rsidP="00B2495F"/>
    <w:p w14:paraId="1EE7FCCB" w14:textId="77777777" w:rsidR="00B2495F" w:rsidRDefault="00B2495F" w:rsidP="00B2495F">
      <w:pPr>
        <w:pStyle w:val="ListParagraph"/>
        <w:numPr>
          <w:ilvl w:val="0"/>
          <w:numId w:val="2"/>
        </w:numPr>
      </w:pPr>
      <w:r>
        <w:t>Proposal requires minor corrections to the satisfaction and confirmation of the supervisor</w:t>
      </w:r>
    </w:p>
    <w:p w14:paraId="44D9B20A" w14:textId="77777777" w:rsidR="00B2495F" w:rsidRDefault="00B2495F" w:rsidP="00B2495F">
      <w:pPr>
        <w:pStyle w:val="ListParagraph"/>
      </w:pPr>
    </w:p>
    <w:p w14:paraId="6E900F9C" w14:textId="77777777" w:rsidR="00B2495F" w:rsidRDefault="00B2495F" w:rsidP="00B2495F">
      <w:pPr>
        <w:pStyle w:val="ListParagraph"/>
      </w:pPr>
      <w:r>
        <w:t>……………………………………………………………………………………………………………………………………………………..</w:t>
      </w:r>
    </w:p>
    <w:p w14:paraId="27B3B5AE" w14:textId="77777777" w:rsidR="00B2495F" w:rsidRDefault="00B2495F" w:rsidP="00B2495F"/>
    <w:p w14:paraId="344D9E2B" w14:textId="77777777" w:rsidR="00B2495F" w:rsidRDefault="00B2495F" w:rsidP="00B2495F">
      <w:pPr>
        <w:pStyle w:val="ListParagraph"/>
        <w:numPr>
          <w:ilvl w:val="0"/>
          <w:numId w:val="2"/>
        </w:numPr>
      </w:pPr>
      <w:r>
        <w:t>Proposal requires moderate revision to the satisfaction and approval of the Research and Post Graduate Centre                                                              …………………………………………………………………….</w:t>
      </w:r>
    </w:p>
    <w:p w14:paraId="20B995D0" w14:textId="77777777" w:rsidR="00B2495F" w:rsidRDefault="00B2495F" w:rsidP="00B2495F"/>
    <w:p w14:paraId="0AB51D44" w14:textId="1DFA6012" w:rsidR="00B2495F" w:rsidRDefault="00B2495F" w:rsidP="00B2495F">
      <w:pPr>
        <w:pStyle w:val="ListParagraph"/>
        <w:numPr>
          <w:ilvl w:val="0"/>
          <w:numId w:val="2"/>
        </w:numPr>
      </w:pPr>
      <w:r>
        <w:t>Proposal requires maj</w:t>
      </w:r>
      <w:r w:rsidR="00714143">
        <w:t>or revision warranting re defens</w:t>
      </w:r>
      <w:bookmarkStart w:id="0" w:name="_GoBack"/>
      <w:bookmarkEnd w:id="0"/>
      <w:r>
        <w:t>e.</w:t>
      </w:r>
    </w:p>
    <w:p w14:paraId="61305EDE" w14:textId="77777777" w:rsidR="00B2495F" w:rsidRDefault="00B2495F" w:rsidP="00B2495F">
      <w:pPr>
        <w:pStyle w:val="ListParagraph"/>
      </w:pPr>
    </w:p>
    <w:p w14:paraId="17B44816" w14:textId="77777777" w:rsidR="00B2495F" w:rsidRDefault="00B2495F" w:rsidP="00B2495F">
      <w:pPr>
        <w:pStyle w:val="ListParagraph"/>
        <w:ind w:left="5040"/>
      </w:pPr>
      <w:r>
        <w:t xml:space="preserve">   ………………………………………………………………………</w:t>
      </w:r>
    </w:p>
    <w:p w14:paraId="7A3E3ADF" w14:textId="77777777" w:rsidR="00B2495F" w:rsidRDefault="00B2495F" w:rsidP="00B2495F">
      <w:pPr>
        <w:pStyle w:val="ListParagraph"/>
        <w:ind w:left="5040"/>
      </w:pPr>
    </w:p>
    <w:p w14:paraId="406576C5" w14:textId="77777777" w:rsidR="00B2495F" w:rsidRPr="00A66246" w:rsidRDefault="00B2495F" w:rsidP="00B2495F">
      <w:pPr>
        <w:jc w:val="both"/>
        <w:rPr>
          <w:b/>
          <w:bCs/>
        </w:rPr>
      </w:pPr>
      <w:r w:rsidRPr="00A66246">
        <w:rPr>
          <w:b/>
          <w:bCs/>
        </w:rPr>
        <w:t xml:space="preserve">Signature </w:t>
      </w:r>
      <w:proofErr w:type="gramStart"/>
      <w:r w:rsidRPr="00A66246">
        <w:rPr>
          <w:b/>
          <w:bCs/>
        </w:rPr>
        <w:t>of  Assessor</w:t>
      </w:r>
      <w:proofErr w:type="gramEnd"/>
      <w:r w:rsidRPr="00A66246">
        <w:rPr>
          <w:b/>
          <w:bCs/>
        </w:rPr>
        <w:t>:…………………………………………………… Date</w:t>
      </w:r>
      <w:proofErr w:type="gramStart"/>
      <w:r w:rsidRPr="00A66246">
        <w:rPr>
          <w:b/>
          <w:bCs/>
        </w:rPr>
        <w:t>:……………………………………………………………</w:t>
      </w:r>
      <w:proofErr w:type="gramEnd"/>
    </w:p>
    <w:p w14:paraId="0F8A43DA" w14:textId="77777777" w:rsidR="00B2495F" w:rsidRPr="00A66246" w:rsidRDefault="00B2495F" w:rsidP="00B2495F">
      <w:pPr>
        <w:jc w:val="both"/>
        <w:rPr>
          <w:b/>
          <w:bCs/>
        </w:rPr>
      </w:pPr>
    </w:p>
    <w:p w14:paraId="4659C555" w14:textId="77777777" w:rsidR="00B2495F" w:rsidRPr="00A66246" w:rsidRDefault="00B2495F" w:rsidP="00B2495F">
      <w:pPr>
        <w:jc w:val="both"/>
        <w:rPr>
          <w:b/>
          <w:bCs/>
        </w:rPr>
      </w:pPr>
      <w:r w:rsidRPr="00A66246">
        <w:rPr>
          <w:b/>
          <w:bCs/>
        </w:rPr>
        <w:t>Designation of Assessor</w:t>
      </w:r>
      <w:proofErr w:type="gramStart"/>
      <w:r w:rsidRPr="00A66246">
        <w:rPr>
          <w:b/>
          <w:bCs/>
        </w:rPr>
        <w:t>:………………………………………………..</w:t>
      </w:r>
      <w:proofErr w:type="gramEnd"/>
      <w:r w:rsidRPr="00A66246">
        <w:rPr>
          <w:b/>
          <w:bCs/>
        </w:rPr>
        <w:t xml:space="preserve"> Date: ……………………………………………………………</w:t>
      </w:r>
    </w:p>
    <w:p w14:paraId="085080E6" w14:textId="77777777" w:rsidR="00B2495F" w:rsidRPr="00046561" w:rsidRDefault="00B2495F" w:rsidP="00046561">
      <w:pPr>
        <w:spacing w:after="0" w:line="360" w:lineRule="auto"/>
        <w:jc w:val="both"/>
        <w:rPr>
          <w:rFonts w:ascii="Times New Roman" w:hAnsi="Times New Roman"/>
          <w:bCs/>
          <w:iCs/>
        </w:rPr>
      </w:pPr>
    </w:p>
    <w:sectPr w:rsidR="00B2495F" w:rsidRPr="00046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D7878"/>
    <w:multiLevelType w:val="hybridMultilevel"/>
    <w:tmpl w:val="AC6675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ED04BB6"/>
    <w:multiLevelType w:val="hybridMultilevel"/>
    <w:tmpl w:val="1E4CCB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F72"/>
    <w:rsid w:val="00046561"/>
    <w:rsid w:val="00082075"/>
    <w:rsid w:val="000F6058"/>
    <w:rsid w:val="00127A4B"/>
    <w:rsid w:val="0015002C"/>
    <w:rsid w:val="00250FEC"/>
    <w:rsid w:val="00285903"/>
    <w:rsid w:val="003006BB"/>
    <w:rsid w:val="00365941"/>
    <w:rsid w:val="003677AB"/>
    <w:rsid w:val="004233DC"/>
    <w:rsid w:val="00480A71"/>
    <w:rsid w:val="00485E41"/>
    <w:rsid w:val="004B07CF"/>
    <w:rsid w:val="004B466F"/>
    <w:rsid w:val="005A337C"/>
    <w:rsid w:val="005C5184"/>
    <w:rsid w:val="00714143"/>
    <w:rsid w:val="0073098E"/>
    <w:rsid w:val="008A65AF"/>
    <w:rsid w:val="008A6A63"/>
    <w:rsid w:val="008B6F72"/>
    <w:rsid w:val="008E58F2"/>
    <w:rsid w:val="009C57B5"/>
    <w:rsid w:val="00A13DBA"/>
    <w:rsid w:val="00A65D9C"/>
    <w:rsid w:val="00B2495F"/>
    <w:rsid w:val="00C3010A"/>
    <w:rsid w:val="00D07B7F"/>
    <w:rsid w:val="00D15A42"/>
    <w:rsid w:val="00D96B90"/>
    <w:rsid w:val="00E02AA1"/>
    <w:rsid w:val="00E27903"/>
    <w:rsid w:val="00EF1FAB"/>
    <w:rsid w:val="00F46C83"/>
    <w:rsid w:val="00FA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34DB4"/>
  <w15:chartTrackingRefBased/>
  <w15:docId w15:val="{EBA8189A-7B64-4949-A956-7AD45198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F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B6F7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B6F7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27A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B24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4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6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Nokuthula Shonhiwa</cp:lastModifiedBy>
  <cp:revision>4</cp:revision>
  <cp:lastPrinted>2022-11-23T07:01:00Z</cp:lastPrinted>
  <dcterms:created xsi:type="dcterms:W3CDTF">2022-11-23T07:04:00Z</dcterms:created>
  <dcterms:modified xsi:type="dcterms:W3CDTF">2023-05-24T06:39:00Z</dcterms:modified>
</cp:coreProperties>
</file>